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C16FD4" w:rsidTr="00CE1411">
        <w:tc>
          <w:tcPr>
            <w:tcW w:w="5211" w:type="dxa"/>
          </w:tcPr>
          <w:p w:rsidR="00C16FD4" w:rsidRPr="009F4942" w:rsidRDefault="00C16FD4" w:rsidP="009F494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F4942"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C16FD4" w:rsidRPr="009F4942" w:rsidRDefault="00C16FD4" w:rsidP="009F494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решением Правления Федеральной нотариальной палаты</w:t>
            </w:r>
          </w:p>
          <w:p w:rsidR="00C16FD4" w:rsidRPr="009F4942" w:rsidRDefault="00C16FD4" w:rsidP="009F494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6FD4" w:rsidRPr="009F4942" w:rsidRDefault="00C16FD4" w:rsidP="009F4942">
            <w:pPr>
              <w:pStyle w:val="a7"/>
              <w:ind w:right="67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25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F4942">
                <w:rPr>
                  <w:rFonts w:ascii="Times New Roman" w:hAnsi="Times New Roman"/>
                  <w:sz w:val="28"/>
                  <w:szCs w:val="28"/>
                  <w:u w:val="single"/>
                </w:rPr>
                <w:t>2014 г</w:t>
              </w:r>
            </w:smartTag>
            <w:r w:rsidRPr="009F494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C16FD4" w:rsidRPr="009F4942" w:rsidRDefault="00C16FD4" w:rsidP="009F4942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C16FD4" w:rsidRPr="009F4942" w:rsidRDefault="00C16FD4" w:rsidP="009F494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6FD4" w:rsidRPr="009F4942" w:rsidRDefault="00C16FD4" w:rsidP="009F494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к приказу Министерства юстиции</w:t>
            </w:r>
          </w:p>
          <w:p w:rsidR="00C16FD4" w:rsidRPr="009F4942" w:rsidRDefault="00C16FD4" w:rsidP="009F494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C16FD4" w:rsidRPr="009F4942" w:rsidRDefault="00C16FD4" w:rsidP="009F4942">
            <w:pPr>
              <w:pStyle w:val="a7"/>
              <w:ind w:left="792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942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  <w:p w:rsidR="00C16FD4" w:rsidRPr="009F4942" w:rsidRDefault="00C16FD4" w:rsidP="009F4942">
            <w:pPr>
              <w:pStyle w:val="a7"/>
              <w:ind w:right="70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FD4" w:rsidRDefault="00C16FD4" w:rsidP="001C7B95">
      <w:pPr>
        <w:pStyle w:val="a7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D2038D">
      <w:pPr>
        <w:pStyle w:val="a7"/>
        <w:ind w:left="4820"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C16FD4" w:rsidRDefault="00C16FD4" w:rsidP="00AF6D91">
      <w:pPr>
        <w:pStyle w:val="a7"/>
        <w:ind w:left="6480" w:firstLine="0"/>
        <w:rPr>
          <w:rFonts w:ascii="Times New Roman" w:hAnsi="Times New Roman"/>
          <w:sz w:val="18"/>
          <w:szCs w:val="18"/>
        </w:rPr>
      </w:pPr>
      <w:r w:rsidRPr="00AF6D91">
        <w:rPr>
          <w:rFonts w:ascii="Times New Roman" w:hAnsi="Times New Roman"/>
          <w:sz w:val="24"/>
          <w:szCs w:val="24"/>
        </w:rPr>
        <w:t xml:space="preserve">Нотариусу  </w:t>
      </w:r>
      <w:r w:rsidRPr="00DE0A48">
        <w:rPr>
          <w:rFonts w:ascii="Times New Roman" w:hAnsi="Times New Roman"/>
          <w:sz w:val="18"/>
          <w:szCs w:val="18"/>
        </w:rPr>
        <w:t>____________________________________</w:t>
      </w:r>
      <w:r>
        <w:rPr>
          <w:rFonts w:ascii="Times New Roman" w:hAnsi="Times New Roman"/>
          <w:sz w:val="18"/>
          <w:szCs w:val="18"/>
        </w:rPr>
        <w:t>_____</w:t>
      </w:r>
    </w:p>
    <w:p w:rsidR="00C16FD4" w:rsidRDefault="00C16FD4" w:rsidP="00AF6D91">
      <w:pPr>
        <w:pStyle w:val="a7"/>
        <w:ind w:left="6480" w:right="-53" w:firstLine="0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(наименование государственной</w:t>
      </w:r>
      <w:r>
        <w:rPr>
          <w:rFonts w:ascii="Times New Roman" w:hAnsi="Times New Roman"/>
          <w:sz w:val="18"/>
          <w:szCs w:val="18"/>
        </w:rPr>
        <w:t xml:space="preserve"> </w:t>
      </w:r>
      <w:r w:rsidRPr="00DE0A48">
        <w:rPr>
          <w:rFonts w:ascii="Times New Roman" w:hAnsi="Times New Roman"/>
          <w:sz w:val="18"/>
          <w:szCs w:val="18"/>
        </w:rPr>
        <w:t>нотариальной</w:t>
      </w:r>
      <w:r>
        <w:rPr>
          <w:rFonts w:ascii="Times New Roman" w:hAnsi="Times New Roman"/>
          <w:sz w:val="18"/>
          <w:szCs w:val="18"/>
        </w:rPr>
        <w:t xml:space="preserve"> _________________________________________</w:t>
      </w:r>
    </w:p>
    <w:p w:rsidR="00C16FD4" w:rsidRPr="00DE0A48" w:rsidRDefault="00C16FD4" w:rsidP="00AF6D91">
      <w:pPr>
        <w:pStyle w:val="a7"/>
        <w:ind w:left="6300" w:firstLine="0"/>
        <w:jc w:val="center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конторы или нотариального округа)</w:t>
      </w:r>
    </w:p>
    <w:p w:rsidR="00C16FD4" w:rsidRPr="00DE0A48" w:rsidRDefault="00C16FD4" w:rsidP="00AF6D91">
      <w:pPr>
        <w:pStyle w:val="a7"/>
        <w:tabs>
          <w:tab w:val="left" w:pos="10080"/>
        </w:tabs>
        <w:ind w:left="6480" w:firstLine="0"/>
        <w:jc w:val="center"/>
        <w:rPr>
          <w:rFonts w:ascii="Times New Roman" w:hAnsi="Times New Roman"/>
          <w:sz w:val="18"/>
          <w:szCs w:val="18"/>
        </w:rPr>
      </w:pPr>
      <w:r w:rsidRPr="00DE0A48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</w:t>
      </w:r>
      <w:r w:rsidRPr="00DE0A48">
        <w:rPr>
          <w:rFonts w:ascii="Times New Roman" w:hAnsi="Times New Roman"/>
          <w:sz w:val="18"/>
          <w:szCs w:val="18"/>
        </w:rPr>
        <w:t>______________________________________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DE0A48">
        <w:rPr>
          <w:rFonts w:ascii="Times New Roman" w:hAnsi="Times New Roman"/>
          <w:sz w:val="18"/>
          <w:szCs w:val="18"/>
        </w:rPr>
        <w:t>(фамилия, имя</w:t>
      </w:r>
      <w:r w:rsidR="00CE1411">
        <w:rPr>
          <w:rFonts w:ascii="Times New Roman" w:hAnsi="Times New Roman"/>
          <w:sz w:val="18"/>
          <w:szCs w:val="18"/>
        </w:rPr>
        <w:t>,</w:t>
      </w:r>
      <w:r w:rsidRPr="00DE0A48">
        <w:rPr>
          <w:rFonts w:ascii="Times New Roman" w:hAnsi="Times New Roman"/>
          <w:sz w:val="18"/>
          <w:szCs w:val="18"/>
        </w:rPr>
        <w:t xml:space="preserve"> отчество нотариуса)</w:t>
      </w:r>
    </w:p>
    <w:p w:rsidR="00C16FD4" w:rsidRPr="00DE0A48" w:rsidRDefault="00C16FD4" w:rsidP="00277E0C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C16FD4" w:rsidRPr="00DE0A48" w:rsidRDefault="00C16FD4" w:rsidP="00277E0C">
      <w:pPr>
        <w:pStyle w:val="a7"/>
        <w:ind w:left="8080" w:firstLine="0"/>
        <w:rPr>
          <w:rFonts w:ascii="Times New Roman" w:hAnsi="Times New Roman"/>
          <w:sz w:val="18"/>
          <w:szCs w:val="18"/>
        </w:rPr>
      </w:pPr>
    </w:p>
    <w:p w:rsidR="00C16FD4" w:rsidRPr="00DE0A48" w:rsidRDefault="00C16FD4" w:rsidP="00374994">
      <w:pPr>
        <w:pStyle w:val="a7"/>
        <w:ind w:left="4820" w:firstLine="0"/>
        <w:rPr>
          <w:rFonts w:ascii="Times New Roman" w:hAnsi="Times New Roman"/>
          <w:sz w:val="28"/>
          <w:szCs w:val="28"/>
        </w:rPr>
      </w:pPr>
    </w:p>
    <w:p w:rsidR="00C16FD4" w:rsidRPr="00DE0A48" w:rsidRDefault="00C16FD4" w:rsidP="00CF73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6FD4" w:rsidRPr="0090033A" w:rsidRDefault="00C16FD4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3A">
        <w:rPr>
          <w:rFonts w:ascii="Times New Roman" w:hAnsi="Times New Roman"/>
          <w:b/>
          <w:sz w:val="28"/>
          <w:szCs w:val="28"/>
        </w:rPr>
        <w:t>Уведомление</w:t>
      </w:r>
    </w:p>
    <w:p w:rsidR="00C16FD4" w:rsidRPr="0090033A" w:rsidRDefault="00C16FD4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3A">
        <w:rPr>
          <w:rFonts w:ascii="Times New Roman" w:hAnsi="Times New Roman"/>
          <w:b/>
          <w:sz w:val="28"/>
          <w:szCs w:val="28"/>
        </w:rPr>
        <w:t>о возникновении залога движимого имущества</w:t>
      </w:r>
    </w:p>
    <w:p w:rsidR="00C16FD4" w:rsidRPr="0090033A" w:rsidRDefault="00C16FD4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3A">
        <w:rPr>
          <w:rFonts w:ascii="Times New Roman" w:hAnsi="Times New Roman"/>
          <w:b/>
          <w:sz w:val="28"/>
          <w:szCs w:val="28"/>
        </w:rPr>
        <w:t xml:space="preserve">(за исключением залога, которым обеспечивается </w:t>
      </w:r>
    </w:p>
    <w:p w:rsidR="00C16FD4" w:rsidRPr="0090033A" w:rsidRDefault="00C16FD4" w:rsidP="00CF7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3A">
        <w:rPr>
          <w:rFonts w:ascii="Times New Roman" w:hAnsi="Times New Roman"/>
          <w:b/>
          <w:sz w:val="28"/>
          <w:szCs w:val="28"/>
        </w:rPr>
        <w:t>исполнение обязательств по облигациям)</w:t>
      </w:r>
    </w:p>
    <w:p w:rsidR="00C16FD4" w:rsidRDefault="00C16FD4" w:rsidP="00CF73F3">
      <w:pPr>
        <w:spacing w:after="0" w:line="240" w:lineRule="auto"/>
        <w:rPr>
          <w:rFonts w:ascii="Times New Roman" w:hAnsi="Times New Roman"/>
        </w:rPr>
      </w:pPr>
    </w:p>
    <w:p w:rsidR="00C16FD4" w:rsidRPr="00DE0A48" w:rsidRDefault="00C16FD4" w:rsidP="00CF73F3">
      <w:pPr>
        <w:spacing w:after="0" w:line="240" w:lineRule="auto"/>
        <w:rPr>
          <w:rFonts w:ascii="Times New Roman" w:hAnsi="Times New Roman"/>
        </w:rPr>
      </w:pPr>
    </w:p>
    <w:p w:rsidR="00C16FD4" w:rsidRPr="00DE0A48" w:rsidRDefault="00C16FD4" w:rsidP="002905E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sz w:val="28"/>
          <w:szCs w:val="28"/>
        </w:rPr>
        <w:t>С целью регистрации в реестре уведомлений о залоге движимого имущества единой информационной системы нотариата уведомляю о возникновении залога движимого имущества</w:t>
      </w:r>
    </w:p>
    <w:p w:rsidR="00C16FD4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Default="00C16FD4" w:rsidP="00A34D5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Pr="006F6988" w:rsidRDefault="00C16FD4" w:rsidP="00CF73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6FD4" w:rsidRDefault="00C16FD4" w:rsidP="00215A8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215A8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Pr="00A34D5E" w:rsidRDefault="00C16FD4" w:rsidP="00215A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4D5E">
        <w:rPr>
          <w:rFonts w:ascii="Times New Roman" w:hAnsi="Times New Roman"/>
          <w:sz w:val="20"/>
          <w:szCs w:val="20"/>
        </w:rPr>
        <w:t>* Незаполненные листы опускаются при печати!</w:t>
      </w: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1.1</w:t>
      </w:r>
    </w:p>
    <w:p w:rsidR="00C16FD4" w:rsidRDefault="00C16FD4" w:rsidP="002905E3">
      <w:pPr>
        <w:spacing w:after="0" w:line="360" w:lineRule="exact"/>
        <w:ind w:left="7201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  <w:r w:rsidRPr="00642730">
        <w:rPr>
          <w:rFonts w:ascii="Times New Roman" w:hAnsi="Times New Roman"/>
          <w:sz w:val="24"/>
          <w:szCs w:val="24"/>
        </w:rPr>
        <w:t xml:space="preserve"> </w:t>
      </w: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Default="00C16FD4" w:rsidP="0064273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1. Движимое имущество, переданное в залог</w:t>
      </w:r>
    </w:p>
    <w:p w:rsidR="00C16FD4" w:rsidRPr="0058041C" w:rsidRDefault="00C16FD4" w:rsidP="002905E3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58041C">
        <w:rPr>
          <w:rFonts w:ascii="Times New Roman" w:hAnsi="Times New Roman"/>
          <w:sz w:val="28"/>
          <w:szCs w:val="28"/>
          <w:vertAlign w:val="superscript"/>
        </w:rPr>
        <w:t>(при наличии у движимого имущества цифрового, буквенного обозначения или комбинации обозначений, которые идентифицируют указанное имущество, в том числе идентификационного номера транспортного средства (VIN), такие обозначения указываются)</w:t>
      </w: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1.1 Транспортное средство</w:t>
      </w:r>
      <w:r w:rsidRPr="00DE0A48">
        <w:rPr>
          <w:rFonts w:ascii="Times New Roman" w:hAnsi="Times New Roman"/>
          <w:sz w:val="28"/>
          <w:szCs w:val="28"/>
        </w:rPr>
        <w:t xml:space="preserve">                   </w:t>
      </w:r>
    </w:p>
    <w:p w:rsidR="00C16FD4" w:rsidRPr="00274266" w:rsidRDefault="00C16FD4" w:rsidP="002905E3">
      <w:pPr>
        <w:spacing w:after="0" w:line="360" w:lineRule="exact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(каждое транспортное средство, указанное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  <w:r w:rsidRPr="00DE0A4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51"/>
        <w:gridCol w:w="1459"/>
        <w:gridCol w:w="338"/>
        <w:gridCol w:w="338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C16FD4" w:rsidRPr="00133D22" w:rsidTr="002905E3">
        <w:tc>
          <w:tcPr>
            <w:tcW w:w="533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80" w:type="dxa"/>
            <w:gridSpan w:val="19"/>
            <w:vAlign w:val="center"/>
          </w:tcPr>
          <w:p w:rsidR="00C16FD4" w:rsidRPr="00642730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b/>
                <w:sz w:val="24"/>
                <w:szCs w:val="24"/>
              </w:rPr>
              <w:t>Информация о транспортном средстве</w:t>
            </w:r>
          </w:p>
        </w:tc>
      </w:tr>
      <w:tr w:rsidR="00C16FD4" w:rsidRPr="00133D22" w:rsidTr="002905E3">
        <w:tc>
          <w:tcPr>
            <w:tcW w:w="533" w:type="dxa"/>
            <w:vMerge w:val="restart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D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1332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4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533" w:type="dxa"/>
            <w:vMerge/>
          </w:tcPr>
          <w:p w:rsidR="00C16FD4" w:rsidRPr="00133D22" w:rsidRDefault="00C16FD4" w:rsidP="00DF6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описание транспортного средства</w:t>
            </w:r>
          </w:p>
        </w:tc>
        <w:tc>
          <w:tcPr>
            <w:tcW w:w="1332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850" w:type="dxa"/>
            <w:gridSpan w:val="17"/>
          </w:tcPr>
          <w:p w:rsidR="00C16FD4" w:rsidRPr="00133D22" w:rsidRDefault="00C16FD4" w:rsidP="00DF6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Pr="002905E3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Pr="0089609F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4370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1.2</w:t>
      </w:r>
    </w:p>
    <w:p w:rsidR="00C16FD4" w:rsidRDefault="00C16FD4" w:rsidP="00642730">
      <w:pPr>
        <w:spacing w:after="0" w:line="240" w:lineRule="auto"/>
        <w:ind w:left="7200"/>
        <w:jc w:val="right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Default="00C16FD4" w:rsidP="002905E3">
      <w:pPr>
        <w:spacing w:after="0" w:line="360" w:lineRule="exact"/>
        <w:ind w:left="7201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Default="00C16FD4" w:rsidP="00BF289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1. Движимое имущество, переданное в залог</w:t>
      </w:r>
    </w:p>
    <w:p w:rsidR="00C16FD4" w:rsidRPr="00B3482A" w:rsidRDefault="00C16FD4" w:rsidP="002905E3">
      <w:pPr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58041C">
        <w:rPr>
          <w:rFonts w:ascii="Times New Roman" w:hAnsi="Times New Roman"/>
          <w:sz w:val="28"/>
          <w:szCs w:val="28"/>
          <w:vertAlign w:val="superscript"/>
        </w:rPr>
        <w:t>(при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идентификационного номера транспортного средства (VIN), такие обозначения указываются)</w:t>
      </w:r>
    </w:p>
    <w:p w:rsidR="00C16FD4" w:rsidRPr="005B4863" w:rsidRDefault="00C16FD4" w:rsidP="002905E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DE0A48">
        <w:rPr>
          <w:rFonts w:ascii="Times New Roman" w:hAnsi="Times New Roman"/>
          <w:b/>
          <w:sz w:val="28"/>
          <w:szCs w:val="28"/>
        </w:rPr>
        <w:t xml:space="preserve"> Иное имущество</w:t>
      </w:r>
      <w:r w:rsidRPr="00DE0A4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16FD4" w:rsidRPr="00274266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(имущество, указанное в договоре отдельно,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248"/>
        <w:gridCol w:w="146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C16FD4" w:rsidRPr="00133D22" w:rsidTr="002905E3">
        <w:tc>
          <w:tcPr>
            <w:tcW w:w="82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58" w:type="dxa"/>
            <w:gridSpan w:val="27"/>
            <w:vAlign w:val="center"/>
          </w:tcPr>
          <w:p w:rsidR="00C16FD4" w:rsidRPr="00642730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b/>
                <w:sz w:val="24"/>
                <w:szCs w:val="24"/>
              </w:rPr>
              <w:t>Информация об ином имуществе</w:t>
            </w:r>
          </w:p>
        </w:tc>
      </w:tr>
      <w:tr w:rsidR="00C16FD4" w:rsidRPr="00133D22" w:rsidTr="002905E3">
        <w:tc>
          <w:tcPr>
            <w:tcW w:w="828" w:type="dxa"/>
            <w:vMerge w:val="restart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D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</w:p>
        </w:tc>
        <w:tc>
          <w:tcPr>
            <w:tcW w:w="144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</w:tcPr>
          <w:p w:rsidR="00C16FD4" w:rsidRPr="00133D22" w:rsidRDefault="00C16FD4" w:rsidP="00DF6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28" w:type="dxa"/>
            <w:vMerge/>
          </w:tcPr>
          <w:p w:rsidR="00C16FD4" w:rsidRPr="00133D22" w:rsidRDefault="00C16FD4" w:rsidP="00DF6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описание иного имущества</w:t>
            </w:r>
          </w:p>
        </w:tc>
        <w:tc>
          <w:tcPr>
            <w:tcW w:w="144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8378" w:type="dxa"/>
            <w:gridSpan w:val="25"/>
          </w:tcPr>
          <w:p w:rsidR="00C16FD4" w:rsidRPr="00133D22" w:rsidRDefault="00C16FD4" w:rsidP="00DF65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6FD4" w:rsidRPr="00DE0A48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Pr="00DE0A48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F5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B48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2.1.</w:t>
      </w:r>
    </w:p>
    <w:p w:rsidR="00C16FD4" w:rsidRDefault="00C16FD4" w:rsidP="005B4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Default="00C16FD4" w:rsidP="002905E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Залогодателе(ях)</w:t>
      </w: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2.1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                    </w:t>
      </w:r>
    </w:p>
    <w:p w:rsidR="00C16FD4" w:rsidRPr="00DE0A48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93"/>
        <w:gridCol w:w="1459"/>
        <w:gridCol w:w="3936"/>
      </w:tblGrid>
      <w:tr w:rsidR="00C16FD4" w:rsidRPr="00133D22" w:rsidTr="002905E3">
        <w:tc>
          <w:tcPr>
            <w:tcW w:w="863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85" w:type="dxa"/>
            <w:gridSpan w:val="3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C16FD4" w:rsidRPr="00133D22" w:rsidTr="002905E3">
        <w:tc>
          <w:tcPr>
            <w:tcW w:w="863" w:type="dxa"/>
            <w:vMerge w:val="restart"/>
          </w:tcPr>
          <w:p w:rsidR="00C16FD4" w:rsidRPr="00133D22" w:rsidRDefault="00C16FD4" w:rsidP="00133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5" w:type="dxa"/>
            <w:gridSpan w:val="3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642730">
              <w:rPr>
                <w:sz w:val="24"/>
                <w:szCs w:val="24"/>
              </w:rPr>
              <w:t xml:space="preserve"> </w:t>
            </w:r>
            <w:r w:rsidRPr="00642730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8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Pr="002905E3" w:rsidRDefault="00C16FD4" w:rsidP="0043700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804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804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2.2.</w:t>
      </w:r>
    </w:p>
    <w:p w:rsidR="00C16FD4" w:rsidRDefault="00C16FD4" w:rsidP="00642730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Default="00C16FD4" w:rsidP="002905E3">
      <w:pPr>
        <w:spacing w:after="0" w:line="360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Залогодателе(ях)</w:t>
      </w: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 организация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C16FD4" w:rsidRPr="00DE0A48" w:rsidRDefault="00C16FD4" w:rsidP="002905E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имеющая</w:t>
      </w:r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6FD4" w:rsidRPr="00DE0A48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95"/>
        <w:gridCol w:w="1459"/>
        <w:gridCol w:w="3934"/>
      </w:tblGrid>
      <w:tr w:rsidR="00C16FD4" w:rsidRPr="00133D22" w:rsidTr="002905E3">
        <w:tc>
          <w:tcPr>
            <w:tcW w:w="863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85" w:type="dxa"/>
            <w:gridSpan w:val="3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C16FD4" w:rsidRPr="00133D22" w:rsidTr="002905E3">
        <w:tc>
          <w:tcPr>
            <w:tcW w:w="863" w:type="dxa"/>
            <w:vMerge w:val="restart"/>
          </w:tcPr>
          <w:p w:rsidR="00C16FD4" w:rsidRPr="00133D22" w:rsidRDefault="00C16FD4" w:rsidP="00133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354FE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 xml:space="preserve">наименование реестра для регистрации юридических лиц, в котором зарегистрировано лицо, </w:t>
            </w:r>
          </w:p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а при отсутствии такого реестра наименование организации, осуществившей регистрацию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5" w:type="dxa"/>
            <w:gridSpan w:val="3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2730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42730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2730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2730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5" w:type="dxa"/>
            <w:vAlign w:val="center"/>
          </w:tcPr>
          <w:p w:rsidR="00C16FD4" w:rsidRPr="00642730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642730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Pr="002905E3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CC4A8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en-US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2.3.</w:t>
      </w:r>
    </w:p>
    <w:p w:rsidR="00C16FD4" w:rsidRDefault="00C16FD4" w:rsidP="0065522C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sz w:val="24"/>
          <w:szCs w:val="24"/>
        </w:rPr>
      </w:pPr>
      <w:r w:rsidRPr="00DE0A48">
        <w:rPr>
          <w:rFonts w:ascii="Times New Roman" w:hAnsi="Times New Roman"/>
          <w:b/>
          <w:sz w:val="28"/>
          <w:szCs w:val="28"/>
        </w:rPr>
        <w:t>Раздел 2. Сведения о Залогодателе(ях)</w:t>
      </w:r>
    </w:p>
    <w:p w:rsidR="00C16FD4" w:rsidRPr="0065522C" w:rsidRDefault="00C16FD4" w:rsidP="00CE1411">
      <w:pPr>
        <w:spacing w:after="0" w:line="36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2.3.</w:t>
      </w:r>
      <w:r w:rsidRPr="00DE0A48">
        <w:rPr>
          <w:rFonts w:ascii="Times New Roman" w:hAnsi="Times New Roman"/>
          <w:b/>
          <w:sz w:val="28"/>
          <w:szCs w:val="28"/>
        </w:rPr>
        <w:t xml:space="preserve"> Физическое лицо                        </w:t>
      </w:r>
    </w:p>
    <w:p w:rsidR="00C16FD4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3665"/>
        <w:gridCol w:w="1492"/>
        <w:gridCol w:w="4330"/>
      </w:tblGrid>
      <w:tr w:rsidR="00C16FD4" w:rsidRPr="00133D22" w:rsidTr="002905E3">
        <w:tc>
          <w:tcPr>
            <w:tcW w:w="861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87" w:type="dxa"/>
            <w:gridSpan w:val="3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Информация о физическом лице</w:t>
            </w:r>
          </w:p>
        </w:tc>
      </w:tr>
      <w:tr w:rsidR="00C16FD4" w:rsidRPr="00133D22" w:rsidTr="002905E3">
        <w:tc>
          <w:tcPr>
            <w:tcW w:w="861" w:type="dxa"/>
            <w:vMerge w:val="restart"/>
          </w:tcPr>
          <w:p w:rsidR="00C16FD4" w:rsidRPr="00133D22" w:rsidRDefault="00C16FD4" w:rsidP="00133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522C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CE1411">
              <w:rPr>
                <w:rFonts w:ascii="Times New Roman" w:hAnsi="Times New Roman"/>
                <w:sz w:val="20"/>
                <w:szCs w:val="20"/>
              </w:rPr>
              <w:t>,</w:t>
            </w:r>
            <w:r w:rsidRPr="0065522C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65522C" w:rsidRDefault="001A5116" w:rsidP="002905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1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15pt;margin-top:5.5pt;width:10.85pt;height: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" strokeweight="2pt">
                      <v:path arrowok="t"/>
                    </v:rect>
                  </w:pict>
                </mc:Fallback>
              </mc:AlternateContent>
            </w:r>
          </w:p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5522C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 в Российской Федерации</w:t>
            </w:r>
          </w:p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65522C" w:rsidRDefault="001A5116" w:rsidP="002905E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1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65pt;margin-top:5.85pt;width:10.85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CE1411">
              <w:rPr>
                <w:rFonts w:ascii="Times New Roman" w:hAnsi="Times New Roman"/>
                <w:sz w:val="24"/>
                <w:szCs w:val="24"/>
              </w:rPr>
              <w:t xml:space="preserve">       адрес  фактического места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 xml:space="preserve"> жительства в Российской Федерации  (указывается при отсутствии регистрации по месту жительства в Российской Федерации )</w:t>
            </w: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65522C">
              <w:rPr>
                <w:sz w:val="24"/>
                <w:szCs w:val="24"/>
              </w:rPr>
              <w:t xml:space="preserve"> </w:t>
            </w:r>
            <w:r w:rsidRPr="0065522C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65522C" w:rsidRDefault="001A5116" w:rsidP="002905E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2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.6pt;margin-top:3.65pt;width:10.85pt;height:1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1411">
              <w:rPr>
                <w:rFonts w:ascii="Times New Roman" w:hAnsi="Times New Roman"/>
                <w:sz w:val="24"/>
                <w:szCs w:val="24"/>
              </w:rPr>
              <w:t>адрес фактического места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</w:t>
            </w:r>
            <w:r w:rsidR="00C16FD4" w:rsidRPr="009B5ED3">
              <w:rPr>
                <w:rFonts w:ascii="Times New Roman" w:hAnsi="Times New Roman"/>
                <w:sz w:val="24"/>
                <w:szCs w:val="24"/>
              </w:rPr>
              <w:t>Р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C16FD4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или фактического места жительства в </w:t>
            </w:r>
            <w:r w:rsidR="00C16FD4" w:rsidRPr="009B5ED3">
              <w:rPr>
                <w:rFonts w:ascii="Times New Roman" w:hAnsi="Times New Roman"/>
                <w:sz w:val="24"/>
                <w:szCs w:val="24"/>
              </w:rPr>
              <w:t>Р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="00C16FD4" w:rsidRPr="009B5ED3"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места</w:t>
            </w:r>
            <w:r w:rsidR="00C16FD4" w:rsidRPr="0065522C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861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2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22C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65522C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3.1.</w:t>
      </w:r>
    </w:p>
    <w:p w:rsidR="00C16FD4" w:rsidRDefault="00C16FD4" w:rsidP="0065522C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Pr="00DE0A48" w:rsidRDefault="00C16FD4" w:rsidP="002905E3">
      <w:pPr>
        <w:spacing w:after="0" w:line="360" w:lineRule="exact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C16FD4" w:rsidRPr="00DE0A48" w:rsidRDefault="00C16FD4" w:rsidP="00CE1411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Залогодержателе(ях)</w:t>
      </w:r>
    </w:p>
    <w:p w:rsidR="00C16FD4" w:rsidRPr="00DE0A48" w:rsidRDefault="00C16FD4" w:rsidP="00CE1411">
      <w:pPr>
        <w:spacing w:after="0" w:line="360" w:lineRule="exact"/>
        <w:ind w:left="360" w:firstLine="3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E0A48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Российское ю</w:t>
      </w:r>
      <w:r w:rsidRPr="00DE0A48">
        <w:rPr>
          <w:rFonts w:ascii="Times New Roman" w:hAnsi="Times New Roman"/>
          <w:b/>
          <w:sz w:val="28"/>
          <w:szCs w:val="28"/>
        </w:rPr>
        <w:t xml:space="preserve">ридическое лицо                     </w:t>
      </w:r>
    </w:p>
    <w:p w:rsidR="00C16FD4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>(каждый залогод</w:t>
      </w:r>
      <w:r>
        <w:rPr>
          <w:rFonts w:ascii="Times New Roman" w:hAnsi="Times New Roman"/>
          <w:sz w:val="28"/>
          <w:szCs w:val="28"/>
          <w:vertAlign w:val="superscript"/>
        </w:rPr>
        <w:t>ержатель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4093"/>
        <w:gridCol w:w="1459"/>
        <w:gridCol w:w="3936"/>
      </w:tblGrid>
      <w:tr w:rsidR="00C16FD4" w:rsidRPr="00133D22" w:rsidTr="002905E3">
        <w:tc>
          <w:tcPr>
            <w:tcW w:w="863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85" w:type="dxa"/>
            <w:gridSpan w:val="3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C16FD4" w:rsidRPr="00133D22" w:rsidTr="002905E3">
        <w:tc>
          <w:tcPr>
            <w:tcW w:w="863" w:type="dxa"/>
            <w:vMerge w:val="restart"/>
          </w:tcPr>
          <w:p w:rsidR="00C16FD4" w:rsidRPr="00133D22" w:rsidRDefault="00C16FD4" w:rsidP="00133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5" w:type="dxa"/>
            <w:gridSpan w:val="3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населенный пункт (село,</w:t>
            </w:r>
            <w:r w:rsidRPr="00E43BA2">
              <w:rPr>
                <w:sz w:val="24"/>
                <w:szCs w:val="24"/>
              </w:rPr>
              <w:t xml:space="preserve"> </w:t>
            </w:r>
            <w:r w:rsidRPr="00E43BA2">
              <w:rPr>
                <w:rFonts w:ascii="Times New Roman" w:hAnsi="Times New Roman"/>
                <w:sz w:val="24"/>
                <w:szCs w:val="24"/>
              </w:rPr>
              <w:t>поселок и т.д.)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863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08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69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E96FF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3.2.</w:t>
      </w:r>
    </w:p>
    <w:p w:rsidR="00C16FD4" w:rsidRDefault="00C16FD4" w:rsidP="00B34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Pr="005B4863" w:rsidRDefault="00C16FD4" w:rsidP="002905E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Залогодержателе(ях)</w:t>
      </w: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Pr="00DE0A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Иностранное</w:t>
      </w:r>
      <w:r w:rsidRPr="00CC4A82">
        <w:rPr>
          <w:rFonts w:ascii="Times New Roman" w:hAnsi="Times New Roman"/>
          <w:b/>
          <w:sz w:val="28"/>
          <w:szCs w:val="28"/>
        </w:rPr>
        <w:t xml:space="preserve"> юридическо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CC4A82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 или международная</w:t>
      </w:r>
      <w:r w:rsidRPr="00CC4A82">
        <w:rPr>
          <w:rFonts w:ascii="Times New Roman" w:hAnsi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CC4A82">
        <w:rPr>
          <w:rFonts w:ascii="Times New Roman" w:hAnsi="Times New Roman"/>
          <w:b/>
          <w:sz w:val="28"/>
          <w:szCs w:val="28"/>
        </w:rPr>
        <w:t xml:space="preserve">, </w:t>
      </w:r>
    </w:p>
    <w:p w:rsidR="00C16FD4" w:rsidRPr="00DE0A48" w:rsidRDefault="00C16FD4" w:rsidP="002905E3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имеющая</w:t>
      </w:r>
      <w:r w:rsidRPr="00CC4A82">
        <w:rPr>
          <w:rFonts w:ascii="Times New Roman" w:hAnsi="Times New Roman"/>
          <w:b/>
          <w:sz w:val="28"/>
          <w:szCs w:val="28"/>
        </w:rPr>
        <w:t xml:space="preserve"> права юридического лица</w:t>
      </w:r>
      <w:r w:rsidRPr="00DE0A48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6FD4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>(каждый залогод</w:t>
      </w:r>
      <w:r>
        <w:rPr>
          <w:rFonts w:ascii="Times New Roman" w:hAnsi="Times New Roman"/>
          <w:sz w:val="28"/>
          <w:szCs w:val="28"/>
          <w:vertAlign w:val="superscript"/>
        </w:rPr>
        <w:t>ержатель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4095"/>
        <w:gridCol w:w="1459"/>
        <w:gridCol w:w="3934"/>
      </w:tblGrid>
      <w:tr w:rsidR="00C16FD4" w:rsidRPr="00133D22" w:rsidTr="002905E3">
        <w:tc>
          <w:tcPr>
            <w:tcW w:w="718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88" w:type="dxa"/>
            <w:gridSpan w:val="3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Информация о юридическом лице</w:t>
            </w:r>
          </w:p>
        </w:tc>
      </w:tr>
      <w:tr w:rsidR="00C16FD4" w:rsidRPr="00133D22" w:rsidTr="002905E3">
        <w:tc>
          <w:tcPr>
            <w:tcW w:w="718" w:type="dxa"/>
            <w:vMerge w:val="restart"/>
          </w:tcPr>
          <w:p w:rsidR="00C16FD4" w:rsidRPr="00133D22" w:rsidRDefault="00C16FD4" w:rsidP="00133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полное наименование буквами русского алфавита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полное наименование буквами латинского алфавита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наименование реестра для регистрации юридических лиц, в 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регистрационный номер юридического лица в стране его регистрации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8" w:type="dxa"/>
            <w:gridSpan w:val="3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3BA2">
              <w:rPr>
                <w:rFonts w:ascii="Times New Roman" w:hAnsi="Times New Roman"/>
                <w:sz w:val="24"/>
                <w:szCs w:val="24"/>
              </w:rPr>
              <w:t>дрес для направления корреспонденции:</w:t>
            </w: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3BA2">
              <w:rPr>
                <w:rFonts w:ascii="Times New Roman" w:hAnsi="Times New Roman"/>
                <w:sz w:val="24"/>
                <w:szCs w:val="24"/>
              </w:rPr>
              <w:t>трана буквами русского алфавита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3BA2">
              <w:rPr>
                <w:rFonts w:ascii="Times New Roman" w:hAnsi="Times New Roman"/>
                <w:sz w:val="24"/>
                <w:szCs w:val="24"/>
              </w:rPr>
              <w:t>дрес буквами русского алфавита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3BA2">
              <w:rPr>
                <w:rFonts w:ascii="Times New Roman" w:hAnsi="Times New Roman"/>
                <w:sz w:val="24"/>
                <w:szCs w:val="24"/>
              </w:rPr>
              <w:t>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6FD4" w:rsidRPr="00133D22" w:rsidTr="002905E3">
        <w:tc>
          <w:tcPr>
            <w:tcW w:w="718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59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393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E96FF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5B4863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3.3.</w:t>
      </w:r>
    </w:p>
    <w:p w:rsidR="00C16FD4" w:rsidRDefault="00C16FD4" w:rsidP="00B34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FD4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>Раздел 3. Сведения о Залогодержателе(ях)</w:t>
      </w: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 w:rsidRPr="00DE0A48">
        <w:rPr>
          <w:rFonts w:ascii="Times New Roman" w:hAnsi="Times New Roman"/>
          <w:b/>
          <w:sz w:val="28"/>
          <w:szCs w:val="28"/>
        </w:rPr>
        <w:t xml:space="preserve"> Физическое лицо                       </w:t>
      </w:r>
    </w:p>
    <w:p w:rsidR="00C16FD4" w:rsidRDefault="00C16FD4" w:rsidP="002905E3">
      <w:pPr>
        <w:spacing w:after="0" w:line="360" w:lineRule="exact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(каждый залогодержатель, указанный в договоре, описывается </w:t>
      </w:r>
      <w:r>
        <w:rPr>
          <w:rFonts w:ascii="Times New Roman" w:hAnsi="Times New Roman"/>
          <w:sz w:val="28"/>
          <w:szCs w:val="28"/>
          <w:vertAlign w:val="superscript"/>
        </w:rPr>
        <w:t>отдельно</w:t>
      </w:r>
      <w:r w:rsidRPr="00DE0A48">
        <w:rPr>
          <w:rFonts w:ascii="Times New Roman" w:hAnsi="Times New Roman"/>
          <w:sz w:val="28"/>
          <w:szCs w:val="28"/>
          <w:vertAlign w:val="superscript"/>
        </w:rPr>
        <w:t xml:space="preserve"> с присвоением номера по порядку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в соответствующей графе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E1411" w:rsidRDefault="00CE1411" w:rsidP="002905E3">
      <w:pPr>
        <w:spacing w:after="0" w:line="360" w:lineRule="exact"/>
        <w:jc w:val="both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665"/>
        <w:gridCol w:w="1492"/>
        <w:gridCol w:w="4330"/>
      </w:tblGrid>
      <w:tr w:rsidR="00C16FD4" w:rsidRPr="00133D22" w:rsidTr="002905E3">
        <w:tc>
          <w:tcPr>
            <w:tcW w:w="719" w:type="dxa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87" w:type="dxa"/>
            <w:gridSpan w:val="3"/>
            <w:vAlign w:val="center"/>
          </w:tcPr>
          <w:p w:rsidR="00C16FD4" w:rsidRPr="00133D22" w:rsidRDefault="00C16FD4" w:rsidP="00290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Информация о физическом лице</w:t>
            </w:r>
          </w:p>
        </w:tc>
      </w:tr>
      <w:tr w:rsidR="00C16FD4" w:rsidRPr="00133D22" w:rsidTr="002905E3">
        <w:tc>
          <w:tcPr>
            <w:tcW w:w="719" w:type="dxa"/>
            <w:vMerge w:val="restart"/>
          </w:tcPr>
          <w:p w:rsidR="00C16FD4" w:rsidRPr="00133D22" w:rsidRDefault="00C16FD4" w:rsidP="00133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vAlign w:val="center"/>
          </w:tcPr>
          <w:p w:rsidR="00C16FD4" w:rsidRPr="002905E3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E1411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05E3">
              <w:rPr>
                <w:rFonts w:ascii="Times New Roman" w:hAnsi="Times New Roman"/>
                <w:sz w:val="20"/>
                <w:szCs w:val="20"/>
              </w:rPr>
              <w:t>* обязательно для иностранного гражданина и лица без гражданства</w:t>
            </w:r>
            <w:r w:rsidR="00CE1411">
              <w:rPr>
                <w:rFonts w:ascii="Times New Roman" w:hAnsi="Times New Roman"/>
                <w:sz w:val="20"/>
                <w:szCs w:val="20"/>
              </w:rPr>
              <w:t>,</w:t>
            </w:r>
            <w:r w:rsidRPr="002905E3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2905E3" w:rsidRDefault="001A5116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69850</wp:posOffset>
                      </wp:positionV>
                      <wp:extent cx="137795" cy="154940"/>
                      <wp:effectExtent l="17145" t="12700" r="16510" b="13335"/>
                      <wp:wrapNone/>
                      <wp:docPr id="11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-.15pt;margin-top:5.5pt;width:10.8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" strokeweight="2pt">
                      <v:path arrowok="t"/>
                    </v:rect>
                  </w:pict>
                </mc:Fallback>
              </mc:AlternateConten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 xml:space="preserve">адрес регистрации по месту жительства в Российской Федерации </w:t>
            </w:r>
          </w:p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2905E3" w:rsidRDefault="001A5116" w:rsidP="002905E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10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.65pt;margin-top:5.85pt;width:10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411">
              <w:rPr>
                <w:rFonts w:ascii="Times New Roman" w:hAnsi="Times New Roman"/>
                <w:sz w:val="24"/>
                <w:szCs w:val="24"/>
              </w:rPr>
              <w:t>адрес  фактического места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 xml:space="preserve"> жительства в Российской Федерации  (указывается при отсутствии регистрации по месту жительства в Российской Федерации )</w:t>
            </w: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2905E3">
              <w:rPr>
                <w:rFonts w:ascii="Times New Roman" w:hAnsi="Times New Roman"/>
                <w:sz w:val="24"/>
                <w:szCs w:val="24"/>
              </w:rPr>
              <w:lastRenderedPageBreak/>
              <w:t>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87" w:type="dxa"/>
            <w:gridSpan w:val="3"/>
            <w:vAlign w:val="center"/>
          </w:tcPr>
          <w:p w:rsidR="00C16FD4" w:rsidRPr="002905E3" w:rsidRDefault="001A5116" w:rsidP="002905E3">
            <w:pPr>
              <w:spacing w:after="0" w:line="240" w:lineRule="auto"/>
              <w:ind w:left="449" w:hanging="4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9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3.6pt;margin-top:3.65pt;width:10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6FD4" w:rsidRPr="002905E3">
              <w:rPr>
                <w:rFonts w:ascii="Times New Roman" w:hAnsi="Times New Roman"/>
                <w:sz w:val="24"/>
                <w:szCs w:val="24"/>
              </w:rPr>
              <w:t>адрес фактического места жительства за пределами Российской Федерации  (указывается при отсутствии регистрации или фактического места жительства в Российской Федерации )</w:t>
            </w: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адрес фактического место жительства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2905E3">
        <w:tc>
          <w:tcPr>
            <w:tcW w:w="719" w:type="dxa"/>
            <w:vMerge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2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05E3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330" w:type="dxa"/>
            <w:vAlign w:val="center"/>
          </w:tcPr>
          <w:p w:rsidR="00C16FD4" w:rsidRPr="002905E3" w:rsidRDefault="00C16FD4" w:rsidP="002905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6FD4" w:rsidRDefault="00C16FD4" w:rsidP="00290342">
      <w:pPr>
        <w:spacing w:after="0" w:line="240" w:lineRule="exact"/>
        <w:ind w:left="357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CF73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B3482A">
        <w:rPr>
          <w:rFonts w:ascii="Times New Roman" w:hAnsi="Times New Roman"/>
          <w:sz w:val="24"/>
          <w:szCs w:val="24"/>
        </w:rPr>
        <w:t>сли в договоре отсутствуют</w:t>
      </w:r>
    </w:p>
    <w:p w:rsidR="00C16FD4" w:rsidRPr="00B3482A" w:rsidRDefault="00C16FD4" w:rsidP="002905E3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 w:rsidRPr="00B3482A">
        <w:rPr>
          <w:rFonts w:ascii="Times New Roman" w:hAnsi="Times New Roman"/>
          <w:sz w:val="24"/>
          <w:szCs w:val="24"/>
        </w:rPr>
        <w:t>данные сведения, лист не заполняется</w:t>
      </w:r>
    </w:p>
    <w:p w:rsidR="00C16FD4" w:rsidRPr="005B4863" w:rsidRDefault="00C16FD4" w:rsidP="002905E3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DE0A48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845AF6">
        <w:rPr>
          <w:rFonts w:ascii="Times New Roman" w:hAnsi="Times New Roman"/>
          <w:b/>
          <w:sz w:val="28"/>
          <w:szCs w:val="28"/>
        </w:rPr>
        <w:t>Сведения о договоре залога, иной сделке, на основании которой возникает залог в силу закона</w:t>
      </w:r>
      <w:r w:rsidRPr="00845AF6">
        <w:rPr>
          <w:rFonts w:ascii="Times New Roman" w:hAnsi="Times New Roman"/>
          <w:sz w:val="20"/>
          <w:szCs w:val="20"/>
        </w:rPr>
        <w:t xml:space="preserve"> </w:t>
      </w:r>
    </w:p>
    <w:p w:rsidR="00C16FD4" w:rsidRPr="00DE0A48" w:rsidRDefault="00C16FD4" w:rsidP="002905E3">
      <w:pPr>
        <w:spacing w:after="0" w:line="360" w:lineRule="exact"/>
        <w:rPr>
          <w:rFonts w:ascii="Times New Roman" w:hAnsi="Times New Roman"/>
          <w:sz w:val="28"/>
          <w:szCs w:val="28"/>
          <w:vertAlign w:val="superscript"/>
        </w:rPr>
      </w:pP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 w:rsidRPr="0058041C">
        <w:rPr>
          <w:rFonts w:ascii="Times New Roman" w:hAnsi="Times New Roman"/>
          <w:sz w:val="28"/>
          <w:szCs w:val="28"/>
          <w:vertAlign w:val="superscript"/>
        </w:rPr>
        <w:t>при наличии таких сведений на момент направления уведомления</w:t>
      </w:r>
      <w:r w:rsidRPr="00DE0A48">
        <w:rPr>
          <w:rFonts w:ascii="Times New Roman" w:hAnsi="Times New Roman"/>
          <w:sz w:val="28"/>
          <w:szCs w:val="28"/>
          <w:vertAlign w:val="superscript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7"/>
        <w:gridCol w:w="1459"/>
        <w:gridCol w:w="4658"/>
      </w:tblGrid>
      <w:tr w:rsidR="00C16FD4" w:rsidRPr="00133D22" w:rsidTr="002905E3">
        <w:tc>
          <w:tcPr>
            <w:tcW w:w="4207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77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4207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дата договора</w:t>
            </w:r>
          </w:p>
        </w:tc>
        <w:tc>
          <w:tcPr>
            <w:tcW w:w="1430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77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4207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 xml:space="preserve">номер договора </w:t>
            </w:r>
          </w:p>
        </w:tc>
        <w:tc>
          <w:tcPr>
            <w:tcW w:w="1430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677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FD4" w:rsidRPr="00133D22" w:rsidTr="002905E3">
        <w:tc>
          <w:tcPr>
            <w:tcW w:w="4207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 xml:space="preserve">срок исполнения обязательства, </w:t>
            </w:r>
          </w:p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обеспеченного залогом движимого имущества</w:t>
            </w:r>
          </w:p>
        </w:tc>
        <w:tc>
          <w:tcPr>
            <w:tcW w:w="1430" w:type="dxa"/>
            <w:vAlign w:val="center"/>
          </w:tcPr>
          <w:p w:rsidR="00C16FD4" w:rsidRPr="00E43BA2" w:rsidRDefault="00C16FD4" w:rsidP="00290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BA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677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Pr="00B966CC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380FF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6FD4" w:rsidRDefault="00C16FD4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5.1.</w:t>
      </w:r>
    </w:p>
    <w:p w:rsidR="00C16FD4" w:rsidRDefault="00C16FD4" w:rsidP="00DF6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B966CC">
      <w:pPr>
        <w:spacing w:after="0" w:line="3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всегда</w:t>
      </w:r>
    </w:p>
    <w:p w:rsidR="00C16FD4" w:rsidRDefault="00C16FD4" w:rsidP="00B966CC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B966CC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CE1411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</w:t>
      </w:r>
    </w:p>
    <w:p w:rsidR="00C16FD4" w:rsidRPr="00DE0A48" w:rsidRDefault="00C16FD4" w:rsidP="00CE1411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Сведения о Заявителе</w:t>
      </w:r>
    </w:p>
    <w:p w:rsidR="00C16FD4" w:rsidRDefault="00C16FD4" w:rsidP="00B966CC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C16FD4" w:rsidRDefault="001A5116" w:rsidP="00B966CC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29210</wp:posOffset>
                </wp:positionV>
                <wp:extent cx="137795" cy="154940"/>
                <wp:effectExtent l="21590" t="19685" r="21590" b="15875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3pt;margin-top:2.3pt;width:10.85pt;height:1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" strokeweight="2pt">
                <v:path arrowok="t"/>
              </v:rect>
            </w:pict>
          </mc:Fallback>
        </mc:AlternateContent>
      </w:r>
      <w:r w:rsidR="008061A3">
        <w:rPr>
          <w:rFonts w:ascii="Times New Roman" w:hAnsi="Times New Roman"/>
          <w:b/>
          <w:sz w:val="28"/>
          <w:szCs w:val="28"/>
        </w:rPr>
        <w:t xml:space="preserve">    </w:t>
      </w:r>
      <w:r w:rsidR="00C16FD4">
        <w:rPr>
          <w:rFonts w:ascii="Times New Roman" w:hAnsi="Times New Roman"/>
          <w:b/>
          <w:sz w:val="28"/>
          <w:szCs w:val="28"/>
        </w:rPr>
        <w:t>Залогодатель</w:t>
      </w:r>
      <w:r w:rsidR="00C16FD4" w:rsidRPr="00AB51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16FD4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16FD4" w:rsidRDefault="00C16FD4" w:rsidP="00B966CC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C16FD4" w:rsidRDefault="001A5116" w:rsidP="00B966CC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48260</wp:posOffset>
                </wp:positionV>
                <wp:extent cx="137795" cy="154940"/>
                <wp:effectExtent l="21590" t="19685" r="21590" b="1587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3pt;margin-top:3.8pt;width:10.85pt;height:1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BMOgIAADgEAAAOAAAAZHJzL2Uyb0RvYy54bWysU0uOEzEQ3SNxB8t70p2QkEkrnRGaIQhp&#10;gJEGDuC43WkL/yg76YQV0myROAKHYIP4zBk6N6LanQk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" strokeweight="2pt">
                <v:path arrowok="t"/>
              </v:rect>
            </w:pict>
          </mc:Fallback>
        </mc:AlternateContent>
      </w:r>
      <w:r w:rsidR="008061A3">
        <w:rPr>
          <w:rFonts w:ascii="Times New Roman" w:hAnsi="Times New Roman"/>
          <w:b/>
          <w:sz w:val="28"/>
          <w:szCs w:val="28"/>
        </w:rPr>
        <w:t xml:space="preserve">   </w:t>
      </w:r>
      <w:r w:rsidR="00C16FD4">
        <w:rPr>
          <w:rFonts w:ascii="Times New Roman" w:hAnsi="Times New Roman"/>
          <w:b/>
          <w:sz w:val="28"/>
          <w:szCs w:val="28"/>
        </w:rPr>
        <w:t xml:space="preserve"> Залогодержатель</w:t>
      </w:r>
    </w:p>
    <w:p w:rsidR="00C16FD4" w:rsidRDefault="00C16FD4" w:rsidP="00B966CC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C16FD4" w:rsidRDefault="001A5116" w:rsidP="00B966CC">
      <w:pPr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8255</wp:posOffset>
                </wp:positionV>
                <wp:extent cx="137795" cy="154940"/>
                <wp:effectExtent l="21590" t="17780" r="21590" b="1778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3pt;margin-top:.65pt;width:10.8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" strokeweight="2pt">
                <v:path arrowok="t"/>
              </v:rect>
            </w:pict>
          </mc:Fallback>
        </mc:AlternateContent>
      </w:r>
      <w:r w:rsidR="00C16FD4" w:rsidRPr="00DC225D">
        <w:rPr>
          <w:rFonts w:ascii="Times New Roman" w:hAnsi="Times New Roman"/>
          <w:sz w:val="24"/>
          <w:szCs w:val="24"/>
        </w:rPr>
        <w:t xml:space="preserve">    </w:t>
      </w:r>
      <w:r w:rsidR="00C16FD4">
        <w:rPr>
          <w:rFonts w:ascii="Times New Roman" w:hAnsi="Times New Roman"/>
          <w:sz w:val="24"/>
          <w:szCs w:val="24"/>
        </w:rPr>
        <w:t>Ю</w:t>
      </w:r>
      <w:r w:rsidR="00C16FD4" w:rsidRPr="00063AC8">
        <w:rPr>
          <w:rFonts w:ascii="Times New Roman" w:hAnsi="Times New Roman"/>
          <w:sz w:val="24"/>
          <w:szCs w:val="24"/>
        </w:rPr>
        <w:t>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5"/>
        <w:gridCol w:w="1863"/>
        <w:gridCol w:w="4536"/>
      </w:tblGrid>
      <w:tr w:rsidR="00C16FD4" w:rsidRPr="00133D22" w:rsidTr="00B966CC">
        <w:tc>
          <w:tcPr>
            <w:tcW w:w="3915" w:type="dxa"/>
            <w:vAlign w:val="center"/>
          </w:tcPr>
          <w:p w:rsidR="00C16FD4" w:rsidRPr="00133D22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2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863" w:type="dxa"/>
            <w:vAlign w:val="center"/>
          </w:tcPr>
          <w:p w:rsidR="00C16FD4" w:rsidRPr="00133D22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2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536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rPr>
          <w:trHeight w:val="390"/>
        </w:trPr>
        <w:tc>
          <w:tcPr>
            <w:tcW w:w="3915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ОГРН/ регистрационный номер юридического лица в стране его регистрации</w:t>
            </w:r>
          </w:p>
        </w:tc>
        <w:tc>
          <w:tcPr>
            <w:tcW w:w="1863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rPr>
          <w:trHeight w:val="390"/>
        </w:trPr>
        <w:tc>
          <w:tcPr>
            <w:tcW w:w="3915" w:type="dxa"/>
            <w:vAlign w:val="center"/>
          </w:tcPr>
          <w:p w:rsidR="00C16FD4" w:rsidRPr="00452967" w:rsidRDefault="002B4F05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73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863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536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rPr>
          <w:trHeight w:val="390"/>
        </w:trPr>
        <w:tc>
          <w:tcPr>
            <w:tcW w:w="3915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63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 при направлении уведомления в электронном виде</w:t>
            </w:r>
          </w:p>
        </w:tc>
        <w:tc>
          <w:tcPr>
            <w:tcW w:w="4536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D4" w:rsidRPr="00063AC8" w:rsidRDefault="00C16FD4" w:rsidP="00DF6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FD4" w:rsidRDefault="001A5116" w:rsidP="00DF65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24765</wp:posOffset>
                </wp:positionV>
                <wp:extent cx="137795" cy="154940"/>
                <wp:effectExtent l="21590" t="15240" r="21590" b="20320"/>
                <wp:wrapNone/>
                <wp:docPr id="5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4.3pt;margin-top:1.95pt;width:10.85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" strokeweight="2pt">
                <v:path arrowok="t"/>
              </v:rect>
            </w:pict>
          </mc:Fallback>
        </mc:AlternateContent>
      </w:r>
      <w:r w:rsidR="00C16FD4" w:rsidRPr="00063AC8">
        <w:rPr>
          <w:rFonts w:ascii="Times New Roman" w:hAnsi="Times New Roman"/>
          <w:sz w:val="24"/>
          <w:szCs w:val="24"/>
        </w:rPr>
        <w:t xml:space="preserve">    Физическое лицо</w:t>
      </w:r>
    </w:p>
    <w:p w:rsidR="00C16FD4" w:rsidRDefault="00C16FD4" w:rsidP="00DF6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0"/>
        <w:gridCol w:w="1848"/>
        <w:gridCol w:w="4254"/>
      </w:tblGrid>
      <w:tr w:rsidR="00C16FD4" w:rsidRPr="00133D22" w:rsidTr="00B966CC">
        <w:tc>
          <w:tcPr>
            <w:tcW w:w="3930" w:type="dxa"/>
            <w:vAlign w:val="center"/>
          </w:tcPr>
          <w:p w:rsidR="00C16FD4" w:rsidRPr="00133D22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133D22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848" w:type="dxa"/>
            <w:vAlign w:val="center"/>
          </w:tcPr>
          <w:p w:rsidR="00C16FD4" w:rsidRPr="00133D22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2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25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930" w:type="dxa"/>
            <w:vAlign w:val="center"/>
          </w:tcPr>
          <w:p w:rsidR="00C16FD4" w:rsidRPr="00133D22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133D22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848" w:type="dxa"/>
            <w:vAlign w:val="center"/>
          </w:tcPr>
          <w:p w:rsidR="00C16FD4" w:rsidRPr="00133D22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22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425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930" w:type="dxa"/>
            <w:vAlign w:val="center"/>
          </w:tcPr>
          <w:p w:rsidR="00C16FD4" w:rsidRPr="00133D22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133D22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848" w:type="dxa"/>
            <w:vAlign w:val="center"/>
          </w:tcPr>
          <w:p w:rsidR="00C16FD4" w:rsidRPr="00133D22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22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425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930" w:type="dxa"/>
            <w:vAlign w:val="center"/>
          </w:tcPr>
          <w:p w:rsidR="00C16FD4" w:rsidRPr="00133D22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D2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8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 при направлении уведомления в электронном виде</w:t>
            </w:r>
          </w:p>
        </w:tc>
        <w:tc>
          <w:tcPr>
            <w:tcW w:w="4254" w:type="dxa"/>
          </w:tcPr>
          <w:p w:rsidR="00C16FD4" w:rsidRPr="00133D22" w:rsidRDefault="00C16FD4" w:rsidP="00133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D4" w:rsidRDefault="00C16FD4" w:rsidP="00DF6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FD4" w:rsidRDefault="001A5116" w:rsidP="006B2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14605</wp:posOffset>
                </wp:positionV>
                <wp:extent cx="137795" cy="154940"/>
                <wp:effectExtent l="19050" t="14605" r="14605" b="20955"/>
                <wp:wrapNone/>
                <wp:docPr id="4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0;margin-top:1.15pt;width:10.85pt;height:12.2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" strokeweight="2pt">
                <v:path arrowok="t"/>
              </v:rect>
            </w:pict>
          </mc:Fallback>
        </mc:AlternateContent>
      </w:r>
      <w:r w:rsidR="00C16FD4">
        <w:rPr>
          <w:rFonts w:ascii="Times New Roman" w:hAnsi="Times New Roman"/>
          <w:b/>
          <w:sz w:val="28"/>
          <w:szCs w:val="28"/>
        </w:rPr>
        <w:t xml:space="preserve">     Уполномоченный представитель</w:t>
      </w:r>
      <w:r w:rsidR="00C16FD4" w:rsidRPr="00AB51F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16FD4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16FD4" w:rsidRDefault="00C16FD4" w:rsidP="00DE6F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FD4" w:rsidRPr="001C7B95" w:rsidRDefault="00C16FD4" w:rsidP="00DE6FA8">
      <w:pPr>
        <w:pStyle w:val="ab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0A48">
        <w:rPr>
          <w:rFonts w:ascii="Times New Roman" w:hAnsi="Times New Roman"/>
          <w:sz w:val="28"/>
          <w:szCs w:val="28"/>
        </w:rPr>
        <w:t xml:space="preserve">_________________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16FD4" w:rsidRPr="001C7B95" w:rsidRDefault="00C16FD4" w:rsidP="00DE6FA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 w:rsidRPr="00DE0A48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подпись)                     </w:t>
      </w:r>
    </w:p>
    <w:p w:rsidR="00C16FD4" w:rsidRPr="001C7B95" w:rsidRDefault="00C16FD4" w:rsidP="00DE6FA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052EE9" w:rsidRPr="001C7B95" w:rsidRDefault="00052EE9" w:rsidP="00DE6FA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16FD4" w:rsidRPr="001C7B95" w:rsidRDefault="00C16FD4" w:rsidP="00DE6FA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УЗ</w:t>
      </w:r>
      <w:r w:rsidR="007428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16FD4" w:rsidRDefault="00C16FD4" w:rsidP="00DE6FA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5.2.</w:t>
      </w:r>
    </w:p>
    <w:p w:rsidR="00C16FD4" w:rsidRDefault="00C16FD4" w:rsidP="00452967">
      <w:pPr>
        <w:spacing w:after="0" w:line="240" w:lineRule="auto"/>
        <w:ind w:left="7200"/>
        <w:jc w:val="right"/>
        <w:rPr>
          <w:rFonts w:ascii="Times New Roman" w:hAnsi="Times New Roman"/>
          <w:sz w:val="24"/>
          <w:szCs w:val="24"/>
        </w:rPr>
      </w:pPr>
    </w:p>
    <w:p w:rsidR="00C16FD4" w:rsidRPr="00B3482A" w:rsidRDefault="00C16FD4" w:rsidP="00B966CC">
      <w:pPr>
        <w:spacing w:after="0" w:line="360" w:lineRule="exact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Заполняется, если заявитель является уполномоченным представителем</w:t>
      </w:r>
    </w:p>
    <w:p w:rsidR="00C16FD4" w:rsidRDefault="00C16FD4" w:rsidP="00B966CC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8061A3" w:rsidRDefault="008061A3" w:rsidP="00B966CC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2B4F05" w:rsidRDefault="002B4F05" w:rsidP="00B966CC">
      <w:pPr>
        <w:spacing w:after="0" w:line="3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C16FD4" w:rsidRDefault="00C16FD4" w:rsidP="008061A3">
      <w:pPr>
        <w:spacing w:after="0" w:line="360" w:lineRule="exac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DE0A48">
        <w:rPr>
          <w:rFonts w:ascii="Times New Roman" w:hAnsi="Times New Roman"/>
          <w:b/>
          <w:sz w:val="28"/>
          <w:szCs w:val="28"/>
        </w:rPr>
        <w:t xml:space="preserve">. </w:t>
      </w:r>
      <w:r w:rsidRPr="00845AF6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о Заявителе    </w:t>
      </w:r>
    </w:p>
    <w:p w:rsidR="00C16FD4" w:rsidRPr="00DE0A48" w:rsidRDefault="00C16FD4" w:rsidP="008061A3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Сведения об уполномоченном представителе Заявителя</w:t>
      </w:r>
    </w:p>
    <w:p w:rsidR="00C16FD4" w:rsidRPr="00DE0A48" w:rsidRDefault="00C16FD4" w:rsidP="000359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0"/>
        <w:gridCol w:w="35"/>
        <w:gridCol w:w="1480"/>
        <w:gridCol w:w="12"/>
        <w:gridCol w:w="5191"/>
      </w:tblGrid>
      <w:tr w:rsidR="00C16FD4" w:rsidRPr="00133D22" w:rsidTr="00B966CC">
        <w:tc>
          <w:tcPr>
            <w:tcW w:w="10348" w:type="dxa"/>
            <w:gridSpan w:val="5"/>
            <w:vAlign w:val="center"/>
          </w:tcPr>
          <w:p w:rsidR="00C16FD4" w:rsidRPr="00133D22" w:rsidRDefault="00C16FD4" w:rsidP="00B96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22">
              <w:rPr>
                <w:rFonts w:ascii="Times New Roman" w:hAnsi="Times New Roman"/>
                <w:b/>
                <w:sz w:val="24"/>
                <w:szCs w:val="24"/>
              </w:rPr>
              <w:t>Сведения об уполномоченном представителе</w:t>
            </w: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амилия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амилия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мя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8061A3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тчество буквами латинского алфавита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10348" w:type="dxa"/>
            <w:gridSpan w:val="5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452967">
              <w:rPr>
                <w:rFonts w:ascii="Times New Roman" w:hAnsi="Times New Roman"/>
                <w:sz w:val="20"/>
                <w:szCs w:val="20"/>
              </w:rPr>
              <w:t>обязательно для иностранного гражданина и лица без гражданства</w:t>
            </w:r>
            <w:r w:rsidR="008061A3">
              <w:rPr>
                <w:rFonts w:ascii="Times New Roman" w:hAnsi="Times New Roman"/>
                <w:sz w:val="20"/>
                <w:szCs w:val="20"/>
              </w:rPr>
              <w:t>,</w:t>
            </w:r>
            <w:r w:rsidRPr="00452967">
              <w:rPr>
                <w:rFonts w:ascii="Times New Roman" w:hAnsi="Times New Roman"/>
                <w:sz w:val="20"/>
                <w:szCs w:val="20"/>
              </w:rPr>
              <w:t xml:space="preserve">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</w:p>
        </w:tc>
      </w:tr>
      <w:tr w:rsidR="00C16FD4" w:rsidRPr="00133D22" w:rsidTr="00B966CC">
        <w:tc>
          <w:tcPr>
            <w:tcW w:w="3630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основания полномочий представителя</w:t>
            </w:r>
          </w:p>
        </w:tc>
        <w:tc>
          <w:tcPr>
            <w:tcW w:w="151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203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10348" w:type="dxa"/>
            <w:gridSpan w:val="5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10348" w:type="dxa"/>
            <w:gridSpan w:val="5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C16FD4" w:rsidRPr="00452967" w:rsidRDefault="001A5116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6985</wp:posOffset>
                      </wp:positionV>
                      <wp:extent cx="137795" cy="154940"/>
                      <wp:effectExtent l="16510" t="16510" r="17145" b="19050"/>
                      <wp:wrapNone/>
                      <wp:docPr id="3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0" o:spid="_x0000_s1026" style="position:absolute;margin-left:.55pt;margin-top:.55pt;width:10.8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" strokeweight="2pt">
                      <v:path arrowok="t"/>
                    </v:rect>
                  </w:pict>
                </mc:Fallback>
              </mc:AlternateConten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 xml:space="preserve">адрес регистрации по месту жительства в </w:t>
            </w:r>
            <w:r w:rsidR="00C16FD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16FD4" w:rsidRPr="00133D22" w:rsidTr="00B966CC">
        <w:tc>
          <w:tcPr>
            <w:tcW w:w="10348" w:type="dxa"/>
            <w:gridSpan w:val="5"/>
            <w:vAlign w:val="center"/>
          </w:tcPr>
          <w:p w:rsidR="00C16FD4" w:rsidRPr="00452967" w:rsidRDefault="001A5116" w:rsidP="00B966CC">
            <w:pPr>
              <w:spacing w:after="0" w:line="240" w:lineRule="auto"/>
              <w:ind w:left="318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74295</wp:posOffset>
                      </wp:positionV>
                      <wp:extent cx="137795" cy="154940"/>
                      <wp:effectExtent l="17780" t="17145" r="15875" b="18415"/>
                      <wp:wrapNone/>
                      <wp:docPr id="2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1" o:spid="_x0000_s1026" style="position:absolute;margin-left:.65pt;margin-top:5.85pt;width:10.8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адрес фактического мест</w:t>
            </w:r>
            <w:r w:rsidR="00C16FD4">
              <w:rPr>
                <w:rFonts w:ascii="Times New Roman" w:hAnsi="Times New Roman"/>
                <w:sz w:val="24"/>
                <w:szCs w:val="24"/>
              </w:rPr>
              <w:t>а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 xml:space="preserve"> жительства в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 xml:space="preserve"> (указывается при отсутствии регистрации по месту жительства в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населенный пункт (село, поселок и т.д.)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номер дома (владения)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номер корпуса (строения)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при 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номер квартиры (офиса)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452967">
              <w:rPr>
                <w:rFonts w:ascii="Times New Roman" w:hAnsi="Times New Roman"/>
                <w:sz w:val="24"/>
                <w:szCs w:val="24"/>
              </w:rPr>
              <w:lastRenderedPageBreak/>
              <w:t>наличии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10348" w:type="dxa"/>
            <w:gridSpan w:val="5"/>
            <w:vAlign w:val="center"/>
          </w:tcPr>
          <w:p w:rsidR="00C16FD4" w:rsidRPr="00452967" w:rsidRDefault="001A5116" w:rsidP="00B966CC">
            <w:pPr>
              <w:spacing w:after="0" w:line="240" w:lineRule="auto"/>
              <w:ind w:left="460" w:hanging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37795" cy="154940"/>
                      <wp:effectExtent l="17145" t="17780" r="16510" b="17780"/>
                      <wp:wrapNone/>
                      <wp:docPr id="1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2" o:spid="_x0000_s1026" style="position:absolute;margin-left:3.6pt;margin-top:3.65pt;width:10.8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" strokeweight="2pt">
                      <v:path arrowok="t"/>
                    </v:rect>
                  </w:pict>
                </mc:Fallback>
              </mc:AlternateContent>
            </w:r>
            <w:r w:rsidR="008061A3">
              <w:rPr>
                <w:rFonts w:ascii="Times New Roman" w:hAnsi="Times New Roman"/>
                <w:sz w:val="24"/>
                <w:szCs w:val="24"/>
              </w:rPr>
              <w:t xml:space="preserve">        адрес фактического места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 xml:space="preserve"> жительства за пределами </w:t>
            </w:r>
            <w:r w:rsidR="00C16FD4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 xml:space="preserve">(указывается при отсутствии регистрации или фактического места жительства в </w:t>
            </w:r>
            <w:r w:rsidR="00C16FD4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C16FD4" w:rsidRPr="004529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FD4" w:rsidRPr="00133D22" w:rsidTr="00B966CC">
        <w:tc>
          <w:tcPr>
            <w:tcW w:w="3665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адрес фактического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2967"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492" w:type="dxa"/>
            <w:gridSpan w:val="2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967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5191" w:type="dxa"/>
            <w:vAlign w:val="center"/>
          </w:tcPr>
          <w:p w:rsidR="00C16FD4" w:rsidRPr="00452967" w:rsidRDefault="00C16FD4" w:rsidP="00B966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6FD4" w:rsidRDefault="00C16FD4" w:rsidP="00DE6F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16FD4" w:rsidRPr="00DE0A48" w:rsidRDefault="00C16FD4" w:rsidP="00DE6FA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C16FD4" w:rsidRDefault="00C16FD4" w:rsidP="00DE6F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FD4" w:rsidRDefault="00C16FD4" w:rsidP="00380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C16FD4" w:rsidSect="00900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C6" w:rsidRDefault="009501C6" w:rsidP="00D150F0">
      <w:pPr>
        <w:spacing w:after="0" w:line="240" w:lineRule="auto"/>
      </w:pPr>
      <w:r>
        <w:separator/>
      </w:r>
    </w:p>
  </w:endnote>
  <w:endnote w:type="continuationSeparator" w:id="0">
    <w:p w:rsidR="009501C6" w:rsidRDefault="009501C6" w:rsidP="00D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7A" w:rsidRDefault="0034737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7A" w:rsidRDefault="0034737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7A" w:rsidRDefault="003473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C6" w:rsidRDefault="009501C6" w:rsidP="00D150F0">
      <w:pPr>
        <w:spacing w:after="0" w:line="240" w:lineRule="auto"/>
      </w:pPr>
      <w:r>
        <w:separator/>
      </w:r>
    </w:p>
  </w:footnote>
  <w:footnote w:type="continuationSeparator" w:id="0">
    <w:p w:rsidR="009501C6" w:rsidRDefault="009501C6" w:rsidP="00D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11" w:rsidRDefault="00AD4D7F" w:rsidP="0090033A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E141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E1411" w:rsidRDefault="00CE14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11" w:rsidRPr="00FF45E7" w:rsidRDefault="00AD4D7F" w:rsidP="00612F67">
    <w:pPr>
      <w:pStyle w:val="ab"/>
      <w:framePr w:wrap="around" w:vAnchor="text" w:hAnchor="margin" w:xAlign="center" w:y="1"/>
      <w:rPr>
        <w:rStyle w:val="af"/>
        <w:rFonts w:ascii="Times New Roman" w:hAnsi="Times New Roman"/>
        <w:sz w:val="28"/>
        <w:szCs w:val="28"/>
      </w:rPr>
    </w:pPr>
    <w:r w:rsidRPr="00FF45E7">
      <w:rPr>
        <w:rStyle w:val="af"/>
        <w:rFonts w:ascii="Times New Roman" w:hAnsi="Times New Roman"/>
        <w:sz w:val="28"/>
        <w:szCs w:val="28"/>
      </w:rPr>
      <w:fldChar w:fldCharType="begin"/>
    </w:r>
    <w:r w:rsidR="00CE1411" w:rsidRPr="00FF45E7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FF45E7">
      <w:rPr>
        <w:rStyle w:val="af"/>
        <w:rFonts w:ascii="Times New Roman" w:hAnsi="Times New Roman"/>
        <w:sz w:val="28"/>
        <w:szCs w:val="28"/>
      </w:rPr>
      <w:fldChar w:fldCharType="separate"/>
    </w:r>
    <w:r w:rsidR="001A5116">
      <w:rPr>
        <w:rStyle w:val="af"/>
        <w:rFonts w:ascii="Times New Roman" w:hAnsi="Times New Roman"/>
        <w:noProof/>
        <w:sz w:val="28"/>
        <w:szCs w:val="28"/>
      </w:rPr>
      <w:t>15</w:t>
    </w:r>
    <w:r w:rsidRPr="00FF45E7">
      <w:rPr>
        <w:rStyle w:val="af"/>
        <w:rFonts w:ascii="Times New Roman" w:hAnsi="Times New Roman"/>
        <w:sz w:val="28"/>
        <w:szCs w:val="28"/>
      </w:rPr>
      <w:fldChar w:fldCharType="end"/>
    </w:r>
  </w:p>
  <w:p w:rsidR="00CE1411" w:rsidRDefault="00CE141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37A" w:rsidRPr="0034737A" w:rsidRDefault="0034737A">
    <w:pPr>
      <w:pStyle w:val="ab"/>
    </w:pPr>
    <w:r>
      <w:t xml:space="preserve">С сайта  </w:t>
    </w:r>
    <w:hyperlink r:id="rId1" w:history="1">
      <w:r w:rsidRPr="004635EC">
        <w:rPr>
          <w:rStyle w:val="af0"/>
          <w:lang w:val="en-US"/>
        </w:rPr>
        <w:t>www.pravorf.ru</w:t>
      </w:r>
    </w:hyperlink>
    <w:r>
      <w:rPr>
        <w:lang w:val="en-US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D0"/>
    <w:multiLevelType w:val="hybridMultilevel"/>
    <w:tmpl w:val="4AE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53"/>
    <w:rsid w:val="0000464C"/>
    <w:rsid w:val="00020CAD"/>
    <w:rsid w:val="0002329A"/>
    <w:rsid w:val="00025006"/>
    <w:rsid w:val="000359E1"/>
    <w:rsid w:val="00052EE9"/>
    <w:rsid w:val="00063AC8"/>
    <w:rsid w:val="00074198"/>
    <w:rsid w:val="0008029E"/>
    <w:rsid w:val="0008279D"/>
    <w:rsid w:val="000863C7"/>
    <w:rsid w:val="000B2531"/>
    <w:rsid w:val="000B4458"/>
    <w:rsid w:val="000D2BA9"/>
    <w:rsid w:val="000E0DB6"/>
    <w:rsid w:val="000E6044"/>
    <w:rsid w:val="000F28CC"/>
    <w:rsid w:val="000F294A"/>
    <w:rsid w:val="00101B48"/>
    <w:rsid w:val="00103993"/>
    <w:rsid w:val="00107703"/>
    <w:rsid w:val="00111447"/>
    <w:rsid w:val="00114AB1"/>
    <w:rsid w:val="00122B80"/>
    <w:rsid w:val="00124D98"/>
    <w:rsid w:val="00132586"/>
    <w:rsid w:val="00133D22"/>
    <w:rsid w:val="00141DA4"/>
    <w:rsid w:val="001508BE"/>
    <w:rsid w:val="00150A14"/>
    <w:rsid w:val="00151336"/>
    <w:rsid w:val="00152447"/>
    <w:rsid w:val="001551C9"/>
    <w:rsid w:val="00156E3F"/>
    <w:rsid w:val="00172595"/>
    <w:rsid w:val="0017621F"/>
    <w:rsid w:val="001810C5"/>
    <w:rsid w:val="0018726D"/>
    <w:rsid w:val="001936A7"/>
    <w:rsid w:val="001969CC"/>
    <w:rsid w:val="001969D7"/>
    <w:rsid w:val="001A5116"/>
    <w:rsid w:val="001B64AF"/>
    <w:rsid w:val="001C187E"/>
    <w:rsid w:val="001C6EB2"/>
    <w:rsid w:val="001C7B95"/>
    <w:rsid w:val="001C7F29"/>
    <w:rsid w:val="001C7FDF"/>
    <w:rsid w:val="001D020A"/>
    <w:rsid w:val="001E2ECE"/>
    <w:rsid w:val="001E4F2F"/>
    <w:rsid w:val="00206671"/>
    <w:rsid w:val="00207410"/>
    <w:rsid w:val="00207B7B"/>
    <w:rsid w:val="00211C8C"/>
    <w:rsid w:val="00215A82"/>
    <w:rsid w:val="00220C36"/>
    <w:rsid w:val="00227A24"/>
    <w:rsid w:val="002338EA"/>
    <w:rsid w:val="00234937"/>
    <w:rsid w:val="0023495D"/>
    <w:rsid w:val="00240094"/>
    <w:rsid w:val="00251D1F"/>
    <w:rsid w:val="00252544"/>
    <w:rsid w:val="00254245"/>
    <w:rsid w:val="00254E3F"/>
    <w:rsid w:val="002646FB"/>
    <w:rsid w:val="00266266"/>
    <w:rsid w:val="00271A33"/>
    <w:rsid w:val="00274266"/>
    <w:rsid w:val="00277E0C"/>
    <w:rsid w:val="002808BE"/>
    <w:rsid w:val="0028180A"/>
    <w:rsid w:val="00281EB3"/>
    <w:rsid w:val="00286827"/>
    <w:rsid w:val="00290342"/>
    <w:rsid w:val="002905E3"/>
    <w:rsid w:val="002A3E69"/>
    <w:rsid w:val="002B02E8"/>
    <w:rsid w:val="002B4F05"/>
    <w:rsid w:val="002D2579"/>
    <w:rsid w:val="00315AD2"/>
    <w:rsid w:val="00324684"/>
    <w:rsid w:val="00344BC1"/>
    <w:rsid w:val="0034737A"/>
    <w:rsid w:val="003529E0"/>
    <w:rsid w:val="003664D0"/>
    <w:rsid w:val="003665F6"/>
    <w:rsid w:val="003676C2"/>
    <w:rsid w:val="00374994"/>
    <w:rsid w:val="00375D93"/>
    <w:rsid w:val="00380FFF"/>
    <w:rsid w:val="0038247D"/>
    <w:rsid w:val="0038766C"/>
    <w:rsid w:val="003B5775"/>
    <w:rsid w:val="003C3F3D"/>
    <w:rsid w:val="003D3952"/>
    <w:rsid w:val="003E5B48"/>
    <w:rsid w:val="003F5C3A"/>
    <w:rsid w:val="003F631B"/>
    <w:rsid w:val="00405EAD"/>
    <w:rsid w:val="00406C55"/>
    <w:rsid w:val="00411199"/>
    <w:rsid w:val="004165AB"/>
    <w:rsid w:val="0042101E"/>
    <w:rsid w:val="00432FDB"/>
    <w:rsid w:val="004365FB"/>
    <w:rsid w:val="0043700B"/>
    <w:rsid w:val="00446107"/>
    <w:rsid w:val="00447459"/>
    <w:rsid w:val="00452967"/>
    <w:rsid w:val="004600AA"/>
    <w:rsid w:val="00467B26"/>
    <w:rsid w:val="004739F8"/>
    <w:rsid w:val="00477990"/>
    <w:rsid w:val="00484895"/>
    <w:rsid w:val="004859BF"/>
    <w:rsid w:val="004872F0"/>
    <w:rsid w:val="00492B4A"/>
    <w:rsid w:val="004A3D4D"/>
    <w:rsid w:val="004A5CE9"/>
    <w:rsid w:val="004A72ED"/>
    <w:rsid w:val="004B6D6F"/>
    <w:rsid w:val="004C11DB"/>
    <w:rsid w:val="004C5C39"/>
    <w:rsid w:val="004D1CEE"/>
    <w:rsid w:val="004D3622"/>
    <w:rsid w:val="004D6EF6"/>
    <w:rsid w:val="004E27A2"/>
    <w:rsid w:val="004E75A7"/>
    <w:rsid w:val="004F0E65"/>
    <w:rsid w:val="004F1C35"/>
    <w:rsid w:val="00503183"/>
    <w:rsid w:val="00507636"/>
    <w:rsid w:val="00507970"/>
    <w:rsid w:val="00507D5C"/>
    <w:rsid w:val="00530D29"/>
    <w:rsid w:val="0054091E"/>
    <w:rsid w:val="005444CC"/>
    <w:rsid w:val="00544613"/>
    <w:rsid w:val="005453EC"/>
    <w:rsid w:val="00551CE7"/>
    <w:rsid w:val="005549F6"/>
    <w:rsid w:val="00571C25"/>
    <w:rsid w:val="00577B08"/>
    <w:rsid w:val="0058041C"/>
    <w:rsid w:val="005831DE"/>
    <w:rsid w:val="00591733"/>
    <w:rsid w:val="00592241"/>
    <w:rsid w:val="005A5166"/>
    <w:rsid w:val="005B4863"/>
    <w:rsid w:val="005B5541"/>
    <w:rsid w:val="005C3FE2"/>
    <w:rsid w:val="005D1964"/>
    <w:rsid w:val="005D4418"/>
    <w:rsid w:val="005D4A56"/>
    <w:rsid w:val="005F085F"/>
    <w:rsid w:val="005F6FFC"/>
    <w:rsid w:val="00601BF7"/>
    <w:rsid w:val="006116C8"/>
    <w:rsid w:val="00612F67"/>
    <w:rsid w:val="00616DCE"/>
    <w:rsid w:val="00617003"/>
    <w:rsid w:val="00621EBE"/>
    <w:rsid w:val="006308D5"/>
    <w:rsid w:val="00642730"/>
    <w:rsid w:val="0065522C"/>
    <w:rsid w:val="006558B1"/>
    <w:rsid w:val="0066312F"/>
    <w:rsid w:val="0066645F"/>
    <w:rsid w:val="006726B1"/>
    <w:rsid w:val="00682674"/>
    <w:rsid w:val="00691D9A"/>
    <w:rsid w:val="00696767"/>
    <w:rsid w:val="006A5855"/>
    <w:rsid w:val="006A6004"/>
    <w:rsid w:val="006B2E99"/>
    <w:rsid w:val="006F1019"/>
    <w:rsid w:val="006F40D9"/>
    <w:rsid w:val="006F663B"/>
    <w:rsid w:val="006F6988"/>
    <w:rsid w:val="00701E6E"/>
    <w:rsid w:val="00705953"/>
    <w:rsid w:val="0070667D"/>
    <w:rsid w:val="00711994"/>
    <w:rsid w:val="00717F86"/>
    <w:rsid w:val="007220E5"/>
    <w:rsid w:val="007354FE"/>
    <w:rsid w:val="00741306"/>
    <w:rsid w:val="00742822"/>
    <w:rsid w:val="00753709"/>
    <w:rsid w:val="00754B9C"/>
    <w:rsid w:val="00754F98"/>
    <w:rsid w:val="007649BE"/>
    <w:rsid w:val="00764F09"/>
    <w:rsid w:val="00781CFC"/>
    <w:rsid w:val="0079316F"/>
    <w:rsid w:val="007A222B"/>
    <w:rsid w:val="007A7A78"/>
    <w:rsid w:val="007B3CA9"/>
    <w:rsid w:val="007D468E"/>
    <w:rsid w:val="007D654A"/>
    <w:rsid w:val="007E0B70"/>
    <w:rsid w:val="007E0E13"/>
    <w:rsid w:val="00803203"/>
    <w:rsid w:val="008061A3"/>
    <w:rsid w:val="0082532A"/>
    <w:rsid w:val="008301C4"/>
    <w:rsid w:val="00841488"/>
    <w:rsid w:val="0084187C"/>
    <w:rsid w:val="00845AF6"/>
    <w:rsid w:val="008532C3"/>
    <w:rsid w:val="008534CD"/>
    <w:rsid w:val="00854126"/>
    <w:rsid w:val="0085793E"/>
    <w:rsid w:val="0086133D"/>
    <w:rsid w:val="00862ECC"/>
    <w:rsid w:val="008635D5"/>
    <w:rsid w:val="00872D2A"/>
    <w:rsid w:val="00873349"/>
    <w:rsid w:val="00876944"/>
    <w:rsid w:val="0088492F"/>
    <w:rsid w:val="0089609F"/>
    <w:rsid w:val="008A1F36"/>
    <w:rsid w:val="008A707A"/>
    <w:rsid w:val="008B3DDA"/>
    <w:rsid w:val="008C1ED3"/>
    <w:rsid w:val="008C5233"/>
    <w:rsid w:val="008D282F"/>
    <w:rsid w:val="008D35C3"/>
    <w:rsid w:val="008D68E6"/>
    <w:rsid w:val="008E4280"/>
    <w:rsid w:val="0090033A"/>
    <w:rsid w:val="00920149"/>
    <w:rsid w:val="009266A7"/>
    <w:rsid w:val="0094784F"/>
    <w:rsid w:val="009501C6"/>
    <w:rsid w:val="00957BFC"/>
    <w:rsid w:val="0096769B"/>
    <w:rsid w:val="00971C57"/>
    <w:rsid w:val="00976A48"/>
    <w:rsid w:val="009845F4"/>
    <w:rsid w:val="009945BC"/>
    <w:rsid w:val="009A23EB"/>
    <w:rsid w:val="009A44E4"/>
    <w:rsid w:val="009A76C4"/>
    <w:rsid w:val="009B34A5"/>
    <w:rsid w:val="009B5ED3"/>
    <w:rsid w:val="009D3F65"/>
    <w:rsid w:val="009E0FB0"/>
    <w:rsid w:val="009E21AA"/>
    <w:rsid w:val="009F1DDF"/>
    <w:rsid w:val="009F4942"/>
    <w:rsid w:val="00A01F2C"/>
    <w:rsid w:val="00A05F0F"/>
    <w:rsid w:val="00A06342"/>
    <w:rsid w:val="00A17A70"/>
    <w:rsid w:val="00A31909"/>
    <w:rsid w:val="00A32732"/>
    <w:rsid w:val="00A34D5E"/>
    <w:rsid w:val="00A83777"/>
    <w:rsid w:val="00A84CE3"/>
    <w:rsid w:val="00AB51F2"/>
    <w:rsid w:val="00AB68BE"/>
    <w:rsid w:val="00AD3C55"/>
    <w:rsid w:val="00AD4D7F"/>
    <w:rsid w:val="00AE1684"/>
    <w:rsid w:val="00AF6D91"/>
    <w:rsid w:val="00B05C7E"/>
    <w:rsid w:val="00B05E58"/>
    <w:rsid w:val="00B12013"/>
    <w:rsid w:val="00B14465"/>
    <w:rsid w:val="00B32EA5"/>
    <w:rsid w:val="00B3482A"/>
    <w:rsid w:val="00B3664D"/>
    <w:rsid w:val="00B40165"/>
    <w:rsid w:val="00B5383B"/>
    <w:rsid w:val="00B54EEE"/>
    <w:rsid w:val="00B60220"/>
    <w:rsid w:val="00B62109"/>
    <w:rsid w:val="00B654B8"/>
    <w:rsid w:val="00B7325E"/>
    <w:rsid w:val="00B95D36"/>
    <w:rsid w:val="00B966CC"/>
    <w:rsid w:val="00BA5530"/>
    <w:rsid w:val="00BA5958"/>
    <w:rsid w:val="00BC1D22"/>
    <w:rsid w:val="00BD07BD"/>
    <w:rsid w:val="00BD10DE"/>
    <w:rsid w:val="00BF289B"/>
    <w:rsid w:val="00BF3EC4"/>
    <w:rsid w:val="00BF4963"/>
    <w:rsid w:val="00BF65FB"/>
    <w:rsid w:val="00C0707D"/>
    <w:rsid w:val="00C07B4B"/>
    <w:rsid w:val="00C16FD4"/>
    <w:rsid w:val="00C27C5F"/>
    <w:rsid w:val="00C322E9"/>
    <w:rsid w:val="00C33794"/>
    <w:rsid w:val="00C4246A"/>
    <w:rsid w:val="00C43C6A"/>
    <w:rsid w:val="00C47025"/>
    <w:rsid w:val="00C70CC0"/>
    <w:rsid w:val="00C715E6"/>
    <w:rsid w:val="00C76412"/>
    <w:rsid w:val="00C801EC"/>
    <w:rsid w:val="00C816BB"/>
    <w:rsid w:val="00CA13D1"/>
    <w:rsid w:val="00CA209D"/>
    <w:rsid w:val="00CB5870"/>
    <w:rsid w:val="00CC4A82"/>
    <w:rsid w:val="00CD0AE4"/>
    <w:rsid w:val="00CD12C8"/>
    <w:rsid w:val="00CD14BF"/>
    <w:rsid w:val="00CD29E4"/>
    <w:rsid w:val="00CE1411"/>
    <w:rsid w:val="00CE79BA"/>
    <w:rsid w:val="00CF3B8B"/>
    <w:rsid w:val="00CF5B85"/>
    <w:rsid w:val="00CF73F3"/>
    <w:rsid w:val="00D150F0"/>
    <w:rsid w:val="00D2038D"/>
    <w:rsid w:val="00D26681"/>
    <w:rsid w:val="00D3630F"/>
    <w:rsid w:val="00D62FD2"/>
    <w:rsid w:val="00D74C31"/>
    <w:rsid w:val="00D7546E"/>
    <w:rsid w:val="00D95BFA"/>
    <w:rsid w:val="00DA0729"/>
    <w:rsid w:val="00DA2B0E"/>
    <w:rsid w:val="00DA5BA6"/>
    <w:rsid w:val="00DB0340"/>
    <w:rsid w:val="00DC225D"/>
    <w:rsid w:val="00DC2837"/>
    <w:rsid w:val="00DC643E"/>
    <w:rsid w:val="00DC786C"/>
    <w:rsid w:val="00DD3B67"/>
    <w:rsid w:val="00DD4BEF"/>
    <w:rsid w:val="00DD536D"/>
    <w:rsid w:val="00DE0A48"/>
    <w:rsid w:val="00DE0F6A"/>
    <w:rsid w:val="00DE6FA8"/>
    <w:rsid w:val="00DF0013"/>
    <w:rsid w:val="00DF46E5"/>
    <w:rsid w:val="00DF65C2"/>
    <w:rsid w:val="00E0292A"/>
    <w:rsid w:val="00E160AE"/>
    <w:rsid w:val="00E36AA5"/>
    <w:rsid w:val="00E43BA2"/>
    <w:rsid w:val="00E6233F"/>
    <w:rsid w:val="00E62E15"/>
    <w:rsid w:val="00E63C27"/>
    <w:rsid w:val="00E71D80"/>
    <w:rsid w:val="00E77F42"/>
    <w:rsid w:val="00E913F4"/>
    <w:rsid w:val="00E92F7E"/>
    <w:rsid w:val="00E93D22"/>
    <w:rsid w:val="00E94594"/>
    <w:rsid w:val="00E94B6F"/>
    <w:rsid w:val="00E96FF2"/>
    <w:rsid w:val="00E977E0"/>
    <w:rsid w:val="00EA0C65"/>
    <w:rsid w:val="00EA7F2B"/>
    <w:rsid w:val="00EB40EA"/>
    <w:rsid w:val="00ED1237"/>
    <w:rsid w:val="00ED1FFA"/>
    <w:rsid w:val="00ED3232"/>
    <w:rsid w:val="00ED6FF3"/>
    <w:rsid w:val="00EE3EF2"/>
    <w:rsid w:val="00EF1AA5"/>
    <w:rsid w:val="00F0169B"/>
    <w:rsid w:val="00F1510B"/>
    <w:rsid w:val="00F22819"/>
    <w:rsid w:val="00F2627C"/>
    <w:rsid w:val="00F343C8"/>
    <w:rsid w:val="00F42A0A"/>
    <w:rsid w:val="00F52122"/>
    <w:rsid w:val="00F53DBA"/>
    <w:rsid w:val="00F62458"/>
    <w:rsid w:val="00F62C02"/>
    <w:rsid w:val="00F736B5"/>
    <w:rsid w:val="00F75151"/>
    <w:rsid w:val="00F83F63"/>
    <w:rsid w:val="00F97126"/>
    <w:rsid w:val="00FB6B02"/>
    <w:rsid w:val="00FC04CD"/>
    <w:rsid w:val="00FC48BD"/>
    <w:rsid w:val="00FD330B"/>
    <w:rsid w:val="00FD4988"/>
    <w:rsid w:val="00FE196F"/>
    <w:rsid w:val="00FF45E7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F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90033A"/>
    <w:rPr>
      <w:rFonts w:cs="Times New Roman"/>
    </w:rPr>
  </w:style>
  <w:style w:type="character" w:styleId="af0">
    <w:name w:val="Hyperlink"/>
    <w:basedOn w:val="a0"/>
    <w:uiPriority w:val="99"/>
    <w:unhideWhenUsed/>
    <w:rsid w:val="00347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F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40094"/>
    <w:pPr>
      <w:keepNext/>
      <w:spacing w:after="0" w:line="240" w:lineRule="auto"/>
      <w:ind w:left="2302" w:hanging="2260"/>
      <w:jc w:val="both"/>
      <w:outlineLvl w:val="5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240094"/>
    <w:rPr>
      <w:rFonts w:ascii="Times New Roman CYR" w:hAnsi="Times New Roman CYR" w:cs="Times New Roman CYR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D1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D150F0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D150F0"/>
    <w:pPr>
      <w:spacing w:before="120" w:after="0" w:line="240" w:lineRule="auto"/>
      <w:ind w:firstLine="73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150F0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styleId="a7">
    <w:name w:val="No Spacing"/>
    <w:uiPriority w:val="99"/>
    <w:qFormat/>
    <w:rsid w:val="009E21AA"/>
    <w:pPr>
      <w:ind w:firstLine="709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9E21AA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E21A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E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E21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75151"/>
    <w:pPr>
      <w:ind w:left="720"/>
      <w:contextualSpacing/>
    </w:pPr>
  </w:style>
  <w:style w:type="paragraph" w:styleId="ab">
    <w:name w:val="header"/>
    <w:basedOn w:val="a"/>
    <w:link w:val="ac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74198"/>
    <w:rPr>
      <w:rFonts w:cs="Times New Roman"/>
    </w:rPr>
  </w:style>
  <w:style w:type="paragraph" w:styleId="ad">
    <w:name w:val="footer"/>
    <w:basedOn w:val="a"/>
    <w:link w:val="ae"/>
    <w:uiPriority w:val="99"/>
    <w:rsid w:val="0007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74198"/>
    <w:rPr>
      <w:rFonts w:cs="Times New Roman"/>
    </w:rPr>
  </w:style>
  <w:style w:type="character" w:styleId="af">
    <w:name w:val="page number"/>
    <w:uiPriority w:val="99"/>
    <w:rsid w:val="0090033A"/>
    <w:rPr>
      <w:rFonts w:cs="Times New Roman"/>
    </w:rPr>
  </w:style>
  <w:style w:type="character" w:styleId="af0">
    <w:name w:val="Hyperlink"/>
    <w:basedOn w:val="a0"/>
    <w:uiPriority w:val="99"/>
    <w:unhideWhenUsed/>
    <w:rsid w:val="00347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УЗ1</vt:lpstr>
    </vt:vector>
  </TitlesOfParts>
  <Company>Hewlett-Packard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УЗ1</dc:title>
  <dc:creator>Golobokov Vladimir</dc:creator>
  <cp:lastModifiedBy>Анна</cp:lastModifiedBy>
  <cp:revision>2</cp:revision>
  <cp:lastPrinted>2014-04-18T06:38:00Z</cp:lastPrinted>
  <dcterms:created xsi:type="dcterms:W3CDTF">2014-11-20T12:20:00Z</dcterms:created>
  <dcterms:modified xsi:type="dcterms:W3CDTF">2014-11-20T12:20:00Z</dcterms:modified>
</cp:coreProperties>
</file>